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F1" w:rsidRPr="00C44001" w:rsidRDefault="000C06E4" w:rsidP="000C06E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44001">
        <w:rPr>
          <w:rFonts w:ascii="Times New Roman" w:hAnsi="Times New Roman" w:cs="Times New Roman"/>
          <w:b/>
          <w:sz w:val="36"/>
          <w:szCs w:val="36"/>
          <w:u w:val="single"/>
        </w:rPr>
        <w:t>О фактах проявления коррупции необходимо сообщить</w:t>
      </w:r>
    </w:p>
    <w:p w:rsidR="000C06E4" w:rsidRDefault="000C06E4" w:rsidP="000C06E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C06E4" w:rsidRPr="000C06E4" w:rsidRDefault="00987128" w:rsidP="000C06E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99284" wp14:editId="3B26AA98">
                <wp:simplePos x="0" y="0"/>
                <wp:positionH relativeFrom="margin">
                  <wp:posOffset>6176645</wp:posOffset>
                </wp:positionH>
                <wp:positionV relativeFrom="paragraph">
                  <wp:posOffset>13335</wp:posOffset>
                </wp:positionV>
                <wp:extent cx="2838450" cy="10001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AEA" w:rsidRPr="00FC6AEA" w:rsidRDefault="00FC6AEA" w:rsidP="00FC6A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6A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ПРОКУРАТУРУ ГОРОДА КИРОВО-ЧЕПЕЦКА</w:t>
                            </w:r>
                          </w:p>
                          <w:p w:rsidR="00987128" w:rsidRDefault="00987128" w:rsidP="00FC6A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6AEA" w:rsidRPr="00FC6AEA" w:rsidRDefault="00FC6AEA" w:rsidP="00FC6A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A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Телефон: 4-08-32</w:t>
                            </w:r>
                          </w:p>
                          <w:p w:rsidR="00FC6AEA" w:rsidRDefault="00FC6AEA" w:rsidP="00FC6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699284" id="Прямоугольник 4" o:spid="_x0000_s1026" style="position:absolute;left:0;text-align:left;margin-left:486.35pt;margin-top:1.05pt;width:223.5pt;height:78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" fillcolor="white [3201]" strokecolor="#70ad47 [3209]" strokeweight="1pt">
                <v:textbox>
                  <w:txbxContent>
                    <w:p w:rsidR="00FC6AEA" w:rsidRPr="00FC6AEA" w:rsidRDefault="00FC6AEA" w:rsidP="00FC6A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C6A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ПРОКУРАТУРУ ГОРОДА КИРОВО-ЧЕПЕЦКА</w:t>
                      </w:r>
                    </w:p>
                    <w:p w:rsidR="00987128" w:rsidRDefault="00987128" w:rsidP="00FC6A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6AEA" w:rsidRPr="00FC6AEA" w:rsidRDefault="00FC6AEA" w:rsidP="00FC6A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A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Телефон: 4-08-32</w:t>
                      </w:r>
                    </w:p>
                    <w:p w:rsidR="00FC6AEA" w:rsidRDefault="00FC6AEA" w:rsidP="00FC6AE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F6444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AD06E" wp14:editId="2A3AB15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114550" cy="7524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AEA" w:rsidRPr="00FC6AEA" w:rsidRDefault="00FC6AEA" w:rsidP="00FC6A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6A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МО МВД РОССИИ КИРОВО-ЧЕПЕЦКИЙ</w:t>
                            </w:r>
                          </w:p>
                          <w:p w:rsidR="00FC6AEA" w:rsidRPr="00FC6AEA" w:rsidRDefault="00FC6AEA" w:rsidP="00FC6A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A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Телефон: 02, 4-55-92, 4-92-91, 4-92-97</w:t>
                            </w:r>
                          </w:p>
                          <w:p w:rsidR="00FC6AEA" w:rsidRDefault="00FC6AEA" w:rsidP="00FC6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AD06E" id="Прямоугольник 6" o:spid="_x0000_s1027" style="position:absolute;left:0;text-align:left;margin-left:0;margin-top:1.05pt;width:166.5pt;height:59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" fillcolor="white [3201]" strokecolor="#70ad47 [3209]" strokeweight="1pt">
                <v:textbox>
                  <w:txbxContent>
                    <w:p w:rsidR="00FC6AEA" w:rsidRPr="00FC6AEA" w:rsidRDefault="00FC6AEA" w:rsidP="00FC6A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C6A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МО МВД РОССИИ КИРОВО-ЧЕПЕЦКИЙ</w:t>
                      </w:r>
                    </w:p>
                    <w:p w:rsidR="00FC6AEA" w:rsidRPr="00FC6AEA" w:rsidRDefault="00FC6AEA" w:rsidP="00FC6A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A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Телефон: 02, 4-55-92, 4-92-91, 4-92-97</w:t>
                      </w:r>
                    </w:p>
                    <w:p w:rsidR="00FC6AEA" w:rsidRDefault="00FC6AEA" w:rsidP="00FC6AE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06E4" w:rsidRDefault="000C06E4" w:rsidP="000C06E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C06E4" w:rsidRDefault="00987128" w:rsidP="000C06E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1DE95" wp14:editId="3464DA90">
                <wp:simplePos x="0" y="0"/>
                <wp:positionH relativeFrom="margin">
                  <wp:posOffset>2792730</wp:posOffset>
                </wp:positionH>
                <wp:positionV relativeFrom="paragraph">
                  <wp:posOffset>163830</wp:posOffset>
                </wp:positionV>
                <wp:extent cx="2752725" cy="14287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AEA" w:rsidRPr="00FC6AEA" w:rsidRDefault="00FC6AEA" w:rsidP="00FC6A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6A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УПОЛНОМОЧЕННОМУ ПО ПРАВАМ ЧЕЛОВЕКА </w:t>
                            </w:r>
                          </w:p>
                          <w:p w:rsidR="00FC6AEA" w:rsidRPr="00FC6AEA" w:rsidRDefault="00FC6AEA" w:rsidP="00FC6A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6A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 КИРОВСКОЙ ОБЛАСТИ</w:t>
                            </w:r>
                          </w:p>
                          <w:p w:rsidR="00987128" w:rsidRDefault="00987128" w:rsidP="00FC6A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6AEA" w:rsidRPr="00FC6AEA" w:rsidRDefault="00FC6AEA" w:rsidP="00FC6AE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A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Телефон: (8332) 64-43-74</w:t>
                            </w:r>
                          </w:p>
                          <w:p w:rsidR="00FC6AEA" w:rsidRDefault="00FC6AEA" w:rsidP="00FC6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1DE95" id="Прямоугольник 3" o:spid="_x0000_s1028" style="position:absolute;margin-left:219.9pt;margin-top:12.9pt;width:216.7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" fillcolor="white [3201]" strokecolor="#70ad47 [3209]" strokeweight="1pt">
                <v:textbox>
                  <w:txbxContent>
                    <w:p w:rsidR="00FC6AEA" w:rsidRPr="00FC6AEA" w:rsidRDefault="00FC6AEA" w:rsidP="00FC6A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C6A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УПОЛНОМОЧЕННОМУ ПО ПРАВАМ ЧЕЛОВЕКА </w:t>
                      </w:r>
                    </w:p>
                    <w:p w:rsidR="00FC6AEA" w:rsidRPr="00FC6AEA" w:rsidRDefault="00FC6AEA" w:rsidP="00FC6A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C6A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 КИРОВСКОЙ ОБЛАСТИ</w:t>
                      </w:r>
                    </w:p>
                    <w:p w:rsidR="00987128" w:rsidRDefault="00987128" w:rsidP="00FC6A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6AEA" w:rsidRPr="00FC6AEA" w:rsidRDefault="00FC6AEA" w:rsidP="00FC6AE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A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Телефон: (8332) 64-43-74</w:t>
                      </w:r>
                    </w:p>
                    <w:p w:rsidR="00FC6AEA" w:rsidRDefault="00FC6AEA" w:rsidP="00FC6AE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06E4" w:rsidRDefault="000C06E4" w:rsidP="000C06E4">
      <w:pPr>
        <w:pStyle w:val="a3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C06E4" w:rsidRDefault="00237047" w:rsidP="000C06E4">
      <w:pPr>
        <w:pStyle w:val="a3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55411" wp14:editId="6EA6EC43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2524125" cy="9334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047" w:rsidRDefault="002F6444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F64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Дежурная часть УМВД России по Кировской области</w:t>
                            </w:r>
                            <w:r w:rsidRPr="002F6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2F6444" w:rsidRPr="002F6444" w:rsidRDefault="002F6444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F6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тел.: 8(8332) 589-530</w:t>
                            </w:r>
                          </w:p>
                          <w:p w:rsidR="002F6444" w:rsidRDefault="002F6444" w:rsidP="002F64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55411" id="Прямоугольник 8" o:spid="_x0000_s1029" style="position:absolute;margin-left:0;margin-top:5.25pt;width:198.75pt;height:73.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" fillcolor="white [3201]" strokecolor="#70ad47 [3209]" strokeweight="1pt">
                <v:textbox>
                  <w:txbxContent>
                    <w:p w:rsidR="00237047" w:rsidRDefault="002F6444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F64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Дежурная часть УМВД России по Кировской области</w:t>
                      </w:r>
                      <w:r w:rsidRPr="002F644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2F6444" w:rsidRPr="002F6444" w:rsidRDefault="002F6444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F644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тел.: 8(8332) 589-530</w:t>
                      </w:r>
                    </w:p>
                    <w:p w:rsidR="002F6444" w:rsidRDefault="002F6444" w:rsidP="002F644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06E4" w:rsidRDefault="00237047" w:rsidP="000C06E4">
      <w:pPr>
        <w:pStyle w:val="a3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2A940" wp14:editId="0AE3A6BD">
                <wp:simplePos x="0" y="0"/>
                <wp:positionH relativeFrom="column">
                  <wp:posOffset>5996940</wp:posOffset>
                </wp:positionH>
                <wp:positionV relativeFrom="paragraph">
                  <wp:posOffset>108585</wp:posOffset>
                </wp:positionV>
                <wp:extent cx="3143250" cy="11430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444" w:rsidRDefault="002F6444" w:rsidP="002F644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F64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Следственное управление Следственного комитета Российской Федерации по Кировской области.</w:t>
                            </w:r>
                          </w:p>
                          <w:p w:rsidR="002F6444" w:rsidRPr="002F6444" w:rsidRDefault="002F6444" w:rsidP="002F644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F6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610004, г. Киров, ул. Ленина, д.1.</w:t>
                            </w:r>
                          </w:p>
                          <w:p w:rsidR="00FC6AEA" w:rsidRDefault="00FC6AEA" w:rsidP="00FC6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DA601" id="Прямоугольник 7" o:spid="_x0000_s1029" style="position:absolute;margin-left:472.2pt;margin-top:8.55pt;width:247.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" fillcolor="white [3201]" strokecolor="#70ad47 [3209]" strokeweight="1pt">
                <v:textbox>
                  <w:txbxContent>
                    <w:p w:rsidR="002F6444" w:rsidRDefault="002F6444" w:rsidP="002F644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F64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Следственное управление Следственного комитета Российской Федерации по Кировской области.</w:t>
                      </w:r>
                    </w:p>
                    <w:p w:rsidR="002F6444" w:rsidRPr="002F6444" w:rsidRDefault="002F6444" w:rsidP="002F6444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F6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610004, г. Киров, ул. Ленина, д.1.</w:t>
                      </w:r>
                    </w:p>
                    <w:p w:rsidR="00FC6AEA" w:rsidRDefault="00FC6AEA" w:rsidP="00FC6A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C06E4" w:rsidRDefault="000C06E4" w:rsidP="000C06E4">
      <w:pPr>
        <w:pStyle w:val="a3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C06E4" w:rsidRDefault="000C06E4" w:rsidP="000C06E4">
      <w:pPr>
        <w:pStyle w:val="a3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C06E4" w:rsidRDefault="00C44001" w:rsidP="000C06E4">
      <w:pPr>
        <w:pStyle w:val="a3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2EC2F" wp14:editId="39FBAA0E">
                <wp:simplePos x="0" y="0"/>
                <wp:positionH relativeFrom="margin">
                  <wp:posOffset>-594360</wp:posOffset>
                </wp:positionH>
                <wp:positionV relativeFrom="paragraph">
                  <wp:posOffset>310515</wp:posOffset>
                </wp:positionV>
                <wp:extent cx="2962275" cy="11239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AEA" w:rsidRPr="00FC6AEA" w:rsidRDefault="00FC6AEA" w:rsidP="00FC6AE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C6A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в </w:t>
                            </w:r>
                            <w:hyperlink r:id="rId4" w:history="1">
                              <w:r w:rsidRPr="00FC6AEA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приёмную Правительства Кировской области</w:t>
                              </w:r>
                            </w:hyperlink>
                            <w:r w:rsidRPr="00FC6A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</w:p>
                          <w:p w:rsidR="00FC6AEA" w:rsidRPr="00FC6AEA" w:rsidRDefault="00FC6AEA" w:rsidP="00FC6AE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C6A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письменное обращение по адресу</w:t>
                            </w:r>
                          </w:p>
                          <w:p w:rsidR="00FC6AEA" w:rsidRDefault="00FC6AEA" w:rsidP="00FC6AE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C6A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610019, г. Киров, ул. Карла Либкнехта, 69</w:t>
                            </w:r>
                            <w:r w:rsidRPr="000C06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C6AEA" w:rsidRDefault="00FC6AEA" w:rsidP="00FC6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25A64" id="Прямоугольник 2" o:spid="_x0000_s1030" style="position:absolute;margin-left:-46.8pt;margin-top:24.45pt;width:233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" fillcolor="white [3201]" strokecolor="#70ad47 [3209]" strokeweight="1pt">
                <v:textbox>
                  <w:txbxContent>
                    <w:p w:rsidR="00FC6AEA" w:rsidRPr="00FC6AEA" w:rsidRDefault="00FC6AEA" w:rsidP="00FC6AEA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C6AEA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в </w:t>
                      </w:r>
                      <w:hyperlink r:id="rId5" w:history="1">
                        <w:r w:rsidRPr="00FC6AEA">
                          <w:rPr>
                            <w:rStyle w:val="a5"/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28"/>
                            <w:szCs w:val="28"/>
                            <w:shd w:val="clear" w:color="auto" w:fill="FFFFFF"/>
                          </w:rPr>
                          <w:t>приёмную Правительства Кировской области</w:t>
                        </w:r>
                      </w:hyperlink>
                      <w:r w:rsidRPr="00FC6AEA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</w:p>
                    <w:p w:rsidR="00FC6AEA" w:rsidRPr="00FC6AEA" w:rsidRDefault="00FC6AEA" w:rsidP="00FC6AEA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C6AEA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письменное обращение по адресу</w:t>
                      </w:r>
                    </w:p>
                    <w:p w:rsidR="00FC6AEA" w:rsidRDefault="00FC6AEA" w:rsidP="00FC6AEA">
                      <w:pPr>
                        <w:pStyle w:val="a3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FC6AEA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610019, г. Киров, ул. Карла Либкнехта, 69</w:t>
                      </w:r>
                      <w:r w:rsidRPr="000C06E4"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FC6AEA" w:rsidRDefault="00FC6AEA" w:rsidP="00FC6AE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06E4" w:rsidRDefault="000C06E4" w:rsidP="000C06E4">
      <w:pPr>
        <w:pStyle w:val="a3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C06E4" w:rsidRDefault="00987128" w:rsidP="000C06E4">
      <w:pPr>
        <w:pStyle w:val="a3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22860</wp:posOffset>
                </wp:positionV>
                <wp:extent cx="2667000" cy="1400175"/>
                <wp:effectExtent l="0" t="0" r="19050" b="28575"/>
                <wp:wrapThrough wrapText="bothSides">
                  <wp:wrapPolygon edited="0">
                    <wp:start x="0" y="0"/>
                    <wp:lineTo x="0" y="21747"/>
                    <wp:lineTo x="21600" y="21747"/>
                    <wp:lineTo x="21600" y="0"/>
                    <wp:lineTo x="0" y="0"/>
                  </wp:wrapPolygon>
                </wp:wrapThrough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28" w:rsidRDefault="00987128" w:rsidP="009871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71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Администрация муниципального образования «Город Кирово-Чепецк» Кировской области</w:t>
                            </w:r>
                          </w:p>
                          <w:p w:rsidR="00987128" w:rsidRPr="00987128" w:rsidRDefault="00987128" w:rsidP="00987128">
                            <w:pPr>
                              <w:shd w:val="clear" w:color="auto" w:fill="FFFFFF"/>
                              <w:spacing w:after="4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8712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4-50-50 (доб.</w:t>
                            </w:r>
                            <w:r w:rsidRPr="00987128"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98712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1035)</w:t>
                            </w:r>
                          </w:p>
                          <w:p w:rsidR="00987128" w:rsidRPr="00987128" w:rsidRDefault="00987128" w:rsidP="009871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2" style="position:absolute;margin-left:259.95pt;margin-top:1.8pt;width:210pt;height:11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" fillcolor="white [3201]" strokecolor="#70ad47 [3209]" strokeweight="1pt">
                <v:textbox>
                  <w:txbxContent>
                    <w:p w:rsidR="00987128" w:rsidRDefault="00987128" w:rsidP="009871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8712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Администрация муниципального образования «Город Кирово-Чепецк» Кировской области</w:t>
                      </w:r>
                    </w:p>
                    <w:p w:rsidR="00987128" w:rsidRPr="00987128" w:rsidRDefault="00987128" w:rsidP="00987128">
                      <w:pPr>
                        <w:shd w:val="clear" w:color="auto" w:fill="FFFFFF"/>
                        <w:spacing w:after="4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:lang w:eastAsia="ru-RU"/>
                        </w:rPr>
                      </w:pPr>
                      <w:r w:rsidRPr="0098712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4-50-50 (доб.</w:t>
                      </w:r>
                      <w:r w:rsidRPr="00987128"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98712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1035)</w:t>
                      </w:r>
                    </w:p>
                    <w:p w:rsidR="00987128" w:rsidRPr="00987128" w:rsidRDefault="00987128" w:rsidP="009871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0C06E4" w:rsidRDefault="000C06E4" w:rsidP="000C06E4">
      <w:pPr>
        <w:pStyle w:val="a3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0C06E4" w:rsidRDefault="000C06E4" w:rsidP="000C06E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C06E4" w:rsidRDefault="00237047" w:rsidP="000C06E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6682740</wp:posOffset>
                </wp:positionH>
                <wp:positionV relativeFrom="paragraph">
                  <wp:posOffset>229870</wp:posOffset>
                </wp:positionV>
                <wp:extent cx="2619375" cy="20669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047" w:rsidRPr="00237047" w:rsidRDefault="00237047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70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ДЕПАРТАМЕНТ ОБРАЗОВАНИЯ АДМИНИСТРАЦИИ</w:t>
                            </w:r>
                          </w:p>
                          <w:p w:rsidR="00237047" w:rsidRDefault="00237047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70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МО «ГОРОД КИРОВО-ЧЕПЕЦК»</w:t>
                            </w:r>
                          </w:p>
                          <w:p w:rsidR="00987128" w:rsidRPr="00237047" w:rsidRDefault="00987128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37047" w:rsidRPr="00237047" w:rsidRDefault="00987128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Телефон: 5-80-50 (доб. 2010)</w:t>
                            </w:r>
                          </w:p>
                          <w:p w:rsidR="00237047" w:rsidRDefault="00237047" w:rsidP="002370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526.2pt;margin-top:18.1pt;width:206.25pt;height:1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" fillcolor="white [3201]" strokecolor="#70ad47 [3209]" strokeweight="1pt">
                <v:textbox>
                  <w:txbxContent>
                    <w:p w:rsidR="00237047" w:rsidRPr="00237047" w:rsidRDefault="00237047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370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ДЕПАРТАМЕНТ ОБРАЗОВАНИЯ АДМИНИСТРАЦИИ</w:t>
                      </w:r>
                    </w:p>
                    <w:p w:rsidR="00237047" w:rsidRDefault="00237047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370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МО «ГОРОД КИРОВО-ЧЕПЕЦК»</w:t>
                      </w:r>
                    </w:p>
                    <w:p w:rsidR="00987128" w:rsidRPr="00237047" w:rsidRDefault="00987128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37047" w:rsidRPr="00237047" w:rsidRDefault="00987128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Телефон: 5-80-50 (доб. 2010)</w:t>
                      </w:r>
                    </w:p>
                    <w:p w:rsidR="00237047" w:rsidRDefault="00237047" w:rsidP="002370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C06E4" w:rsidRDefault="00987128" w:rsidP="000C06E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5B5CF" wp14:editId="4A9CBF6F">
                <wp:simplePos x="0" y="0"/>
                <wp:positionH relativeFrom="column">
                  <wp:posOffset>-318135</wp:posOffset>
                </wp:positionH>
                <wp:positionV relativeFrom="paragraph">
                  <wp:posOffset>262255</wp:posOffset>
                </wp:positionV>
                <wp:extent cx="3086100" cy="17811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047" w:rsidRPr="00237047" w:rsidRDefault="00237047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70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Следственный комитет Российской Федерации</w:t>
                            </w:r>
                          </w:p>
                          <w:p w:rsidR="00237047" w:rsidRPr="00237047" w:rsidRDefault="00237047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70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г. Москва, ул. 1-я </w:t>
                            </w:r>
                            <w:proofErr w:type="spellStart"/>
                            <w:r w:rsidRPr="002370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Фрунзенская</w:t>
                            </w:r>
                            <w:proofErr w:type="spellEnd"/>
                            <w:r w:rsidRPr="002370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д. 3а</w:t>
                            </w:r>
                          </w:p>
                          <w:p w:rsidR="00237047" w:rsidRPr="00237047" w:rsidRDefault="00237047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70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Телефон приемной</w:t>
                            </w:r>
                          </w:p>
                          <w:p w:rsidR="00237047" w:rsidRPr="00237047" w:rsidRDefault="00237047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70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 (495) 986-77-10</w:t>
                            </w:r>
                          </w:p>
                          <w:p w:rsidR="00237047" w:rsidRPr="00237047" w:rsidRDefault="00237047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70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Адрес для письменных обращений</w:t>
                            </w:r>
                          </w:p>
                          <w:p w:rsidR="00237047" w:rsidRPr="00237047" w:rsidRDefault="00237047" w:rsidP="0023704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70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105005, г. Москва, Технический переулок, д. 2</w:t>
                            </w:r>
                          </w:p>
                          <w:p w:rsidR="00237047" w:rsidRDefault="00237047" w:rsidP="002370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5B5CF" id="Прямоугольник 9" o:spid="_x0000_s1034" style="position:absolute;left:0;text-align:left;margin-left:-25.05pt;margin-top:20.65pt;width:243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" fillcolor="white [3201]" strokecolor="#70ad47 [3209]" strokeweight="1pt">
                <v:textbox>
                  <w:txbxContent>
                    <w:p w:rsidR="00237047" w:rsidRPr="00237047" w:rsidRDefault="00237047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370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Следственный комитет Российской Федерации</w:t>
                      </w:r>
                    </w:p>
                    <w:p w:rsidR="00237047" w:rsidRPr="00237047" w:rsidRDefault="00237047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70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г. Москва, ул. 1-я </w:t>
                      </w:r>
                      <w:proofErr w:type="spellStart"/>
                      <w:r w:rsidRPr="002370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Фрунзенская</w:t>
                      </w:r>
                      <w:proofErr w:type="spellEnd"/>
                      <w:r w:rsidRPr="002370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д. 3а</w:t>
                      </w:r>
                    </w:p>
                    <w:p w:rsidR="00237047" w:rsidRPr="00237047" w:rsidRDefault="00237047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70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Телефон приемной</w:t>
                      </w:r>
                    </w:p>
                    <w:p w:rsidR="00237047" w:rsidRPr="00237047" w:rsidRDefault="00237047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70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 (495) 986-77-10</w:t>
                      </w:r>
                    </w:p>
                    <w:p w:rsidR="00237047" w:rsidRPr="00237047" w:rsidRDefault="00237047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70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Адрес для письменных обращений</w:t>
                      </w:r>
                    </w:p>
                    <w:p w:rsidR="00237047" w:rsidRPr="00237047" w:rsidRDefault="00237047" w:rsidP="0023704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70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105005, г. Москва, Технический переулок, д. 2</w:t>
                      </w:r>
                    </w:p>
                    <w:p w:rsidR="00237047" w:rsidRDefault="00237047" w:rsidP="002370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C06E4" w:rsidRPr="008D280F" w:rsidRDefault="000C06E4" w:rsidP="000C06E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C06E4" w:rsidRDefault="000C06E4" w:rsidP="000C06E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C06E4" w:rsidRDefault="000C06E4" w:rsidP="000C06E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44001" w:rsidRDefault="00C44001" w:rsidP="000C06E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44001" w:rsidRDefault="00987128" w:rsidP="000C06E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FF3A" wp14:editId="0E703781">
                <wp:simplePos x="0" y="0"/>
                <wp:positionH relativeFrom="column">
                  <wp:posOffset>3815715</wp:posOffset>
                </wp:positionH>
                <wp:positionV relativeFrom="paragraph">
                  <wp:posOffset>3175</wp:posOffset>
                </wp:positionV>
                <wp:extent cx="2352675" cy="695325"/>
                <wp:effectExtent l="0" t="0" r="28575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6E4" w:rsidRDefault="000C06E4" w:rsidP="000C06E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6A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МБДОУ детский сад № 13</w:t>
                            </w:r>
                          </w:p>
                          <w:p w:rsidR="00987128" w:rsidRPr="00FC6AEA" w:rsidRDefault="00987128" w:rsidP="000C06E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C06E4" w:rsidRPr="00FC6AEA" w:rsidRDefault="000C06E4" w:rsidP="000C06E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C6A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Телефон  4</w:t>
                            </w:r>
                            <w:proofErr w:type="gramEnd"/>
                            <w:r w:rsidRPr="00FC6A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-33-76</w:t>
                            </w:r>
                          </w:p>
                          <w:p w:rsidR="000C06E4" w:rsidRDefault="000C06E4" w:rsidP="000C06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4FF3A" id="Прямоугольник 1" o:spid="_x0000_s1035" style="position:absolute;margin-left:300.45pt;margin-top:.25pt;width:185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" fillcolor="white [3201]" strokecolor="#70ad47 [3209]" strokeweight="1pt">
                <v:textbox>
                  <w:txbxContent>
                    <w:p w:rsidR="000C06E4" w:rsidRDefault="000C06E4" w:rsidP="000C06E4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C6A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МБДОУ детский сад № 13</w:t>
                      </w:r>
                    </w:p>
                    <w:p w:rsidR="00987128" w:rsidRPr="00FC6AEA" w:rsidRDefault="00987128" w:rsidP="000C06E4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0C06E4" w:rsidRPr="00FC6AEA" w:rsidRDefault="000C06E4" w:rsidP="000C06E4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FC6A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Телефон  4</w:t>
                      </w:r>
                      <w:proofErr w:type="gramEnd"/>
                      <w:r w:rsidRPr="00FC6A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-33-76</w:t>
                      </w:r>
                    </w:p>
                    <w:p w:rsidR="000C06E4" w:rsidRDefault="000C06E4" w:rsidP="000C06E4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44001" w:rsidRDefault="00C44001" w:rsidP="000C06E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44001" w:rsidRDefault="00C44001" w:rsidP="000C06E4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C44001" w:rsidSect="000C06E4"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E4"/>
    <w:rsid w:val="000C06E4"/>
    <w:rsid w:val="00237047"/>
    <w:rsid w:val="002F6444"/>
    <w:rsid w:val="00873615"/>
    <w:rsid w:val="00987128"/>
    <w:rsid w:val="009C58F1"/>
    <w:rsid w:val="00C44001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87F4E-C2BE-4688-85DE-102ECCF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6E4"/>
    <w:pPr>
      <w:spacing w:after="0" w:line="240" w:lineRule="auto"/>
    </w:pPr>
  </w:style>
  <w:style w:type="character" w:styleId="a4">
    <w:name w:val="Strong"/>
    <w:basedOn w:val="a0"/>
    <w:uiPriority w:val="22"/>
    <w:qFormat/>
    <w:rsid w:val="000C06E4"/>
    <w:rPr>
      <w:b/>
      <w:bCs/>
    </w:rPr>
  </w:style>
  <w:style w:type="character" w:styleId="a5">
    <w:name w:val="Hyperlink"/>
    <w:basedOn w:val="a0"/>
    <w:uiPriority w:val="99"/>
    <w:semiHidden/>
    <w:unhideWhenUsed/>
    <w:rsid w:val="000C06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binet.kirovreg.ru/" TargetMode="External"/><Relationship Id="rId4" Type="http://schemas.openxmlformats.org/officeDocument/2006/relationships/hyperlink" Target="http://cabinet.kir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2024-04-17T13:07:00Z</cp:lastPrinted>
  <dcterms:created xsi:type="dcterms:W3CDTF">2021-07-06T11:34:00Z</dcterms:created>
  <dcterms:modified xsi:type="dcterms:W3CDTF">2024-04-17T13:08:00Z</dcterms:modified>
</cp:coreProperties>
</file>